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SANDOVAL GONZALEZ DIEGO FABIAN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CHOFER ESCOLAR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SANDOVAL GONZALEZ DIEGO FABIAN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