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REAL GONZALEZ IVAN ALEJANDRO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PROMOTOR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REAL GONZALEZ IVAN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