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ZAVALA AVELAR, MARIA ESTHER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MEDIEROS #586 CASA 15 COTO SAN GILBERTO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ZAAE610206LA4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ZAAE610206MJCVVS03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15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10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ZAVALA AVELAR, MARIA ESTHER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