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VALDEZ ARREOLA, SONIA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VAAS950510814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VAAS950510MJCLRN06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VALDEZ ARREOLA, SONIA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