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SOTO ZEPEDA, MARTIN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SOZM9609257T8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SOZM960925HJCTPR00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SOTO ZEPEDA, MARTIN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2024-01-23 - 2024-05-19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2024-01-24 - 2024-06-01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2024-01-25 - 2024-05-19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