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SAUCEDO RODRIGUEZ, ANDREA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2862979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SARA731120IW9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SARA731120MJCCDN08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SAUCEDO RODRIGUEZ, ANDREA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