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IVICH, ELIUD HUSSE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82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PEGASO 3315, COL. LA CALM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E8105164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E810516HDFDV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IVICH, ELIUD HUSSE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