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REYES CASILLAS, VERONICA LETICIA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9345726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DE LAS TERRAZAS 960 126 CP COTO VISTA DEL LAGO FRACC LAS TERRAZAS C.P. 45599 TLAQUEPAQUE,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RECV721202SU4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RECV721202MMNYSR15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Octubre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REYES CASILLAS, VERONICA LETICIA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ENFOQUES PSICOLOGICOS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ENFOQUES PSICOLOGICOS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ENFOQUES PSICOLOGICOS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MEDIOS ALTERNOS DE SOL DE CONTROVERSIAS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HABILIDADES PARA LA AUTOFORMACION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ENFOQUES PSICOLOGICOS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MEDIOS ALTERNOS DE SOL DE CONTROVERSIAS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CALIDAD PROFESIONAL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ENFOQUES PSICOLOGICOS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ENFOQUES PSICOLOGICOS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