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RANGEL ERAZO, FERNANDO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1730479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FRANCISCO NO. 7 VILLA CALIFORNIA, TLAJOMULCO DE ZÚÑIGA, JALISCO CP 45645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RAEF570716UB3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RAEF570716HDFNRR07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RANGEL ERAZO, FERNANDO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2025-05-06 - 2025-05-12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2025-06-27 - 2025-08-09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2025-05-09 - 2025-05-09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