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RAMOS GUERRA, SILVIA VALERIA.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RAMOS GUERRA, SILVIA VALERIA.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1994-06-02</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RAG5940602MJCMRL07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RAG5940602NR0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02199448578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DIAMANTE 206, BONANZA, 45645,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valeramosg@ucgdl.edu.mx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PEDIÁTRICA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PEDIÁTRICA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2022-05-16 - 2022-05-20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