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OZCO GUZMAN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5950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PRIMAVERA 2836  CASA 9,  CP: 45609, COL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GF820327R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GF820327HNTR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OZCO GUZMAN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