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OLVERA GUTIERREZ, PAULINA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8591331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LOS LAURELES ·1084 APTO.104A COL.CD.GRANJA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OEGP890608U25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OEGP890608MJCLTL00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OLVERA GUTIERREZ, PAULINA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