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MONTERO MOGUEL, GEORGINA DEL PILAR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MAMG831227JI2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MOMG831227MYNNGR07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MONTERO MOGUEL, GEORGINA DEL PILAR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ENSEÑANZA DE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EDUCACION E INTERCULTURALIDAD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ENSEÑANZA DE LA 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EDUCACION E INTERCULTURALIDAD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