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SANDOVAL, JESUS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ACUÑA 1442,SANTA TERESITA,GDL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MESJ870629KL1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MESJ870629HMNDNS05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SANDOVAL, JESUS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2023-09-02 - 2023-09-02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2023-09-02 - 2023-09-02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