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CAMPOS,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RICARDO SADA PAZ 177 JARDINES DE LA PATRIA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MACS8601217D8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MACS860121HJCRML05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CAMPOS,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TETRO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TETRO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