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ZIZUMBO, MARIO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SECUNDINA GALLO 707 404 B AV SAN ANDRES EUROPA HOR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LOZM951024IZ5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LOZM951024HMNPZR06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ZIZUMBO, MARIO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FERROVIARIOS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