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ZIZUMBO, MARIO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SECUNDINA GALLO 707 404 B AV SAN ANDRES EUROPA HOR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LOZM951024IZ5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LOZM951024HMNPZR06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ZIZUMBO, MARIO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Y ANÁLISIS SÍSMICO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FERROVIARIOS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