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ELASC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33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M920713V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M920713HJCPL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ELASC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