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LIZARRAGA ZAPATA,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LIZM6102091T9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LIZM610209HSRZPR05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LIZARRAGA ZAPATA,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2024-02-22 - 2024-02-22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