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HEREDIA ESPINOZA, MAYRA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KINESIOLOGIA,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10608077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SAUCO 99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HEEM7303108N3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HEEM730310MJCRSY00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HEREDIA ESPINOZA, MAYRA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