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URO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776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G931212G7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G931212MJCR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URO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