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ASTILLO, GIBRAN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7638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G910426CV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G910426HJCNSB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ASTILLO, GIBRAN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GENERALES DEL SISTEMA PENAL ACUSATORI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