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ARGUETA, MAYRA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GAAM890619A55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GAAM890619MJCRRY08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ARGUETA, MAYRA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