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 LA GARZA CASTAÑEDA,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AV.LOPEZ MATEOS SUR #800, SAN AGUSTIN, TLAJOMULCO DE ZUÑIGA,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GACL980418IY1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GACL980418HJCRSS05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GARZA CASTAÑEDA,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