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DAVALOS VELAZQUEZ, MARIA JOSE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12691562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LAGOS DEL COUNTRY #2685 LAGUNA DE PESCADORES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DAVJ960910JU6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DAVJ960910MJCVLS04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DAVALOS VELAZQUEZ, MARIA JOSE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TEMAS SELECTOS EN PSICOLOGÍA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