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VELAZQUEZ, MARIA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LAGOS DEL COUNTRY #2685 LAGUNA DE PESCADORES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DAVJ960910JU6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DAVJ960910MJCVLS04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VELAZQUEZ, MARIA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EN PSICOLOGÍA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