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VELAZQUEZ,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LAGOS DEL COUNTRY #2685 LAGUNA DE PESCADORES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DAVJ960910JU6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DAVJ960910MJCVLS04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VELAZQUEZ,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