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. Y Admon. De Consul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