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ACOSTA, KAREN DANA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K9703253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K970325MJCHCR1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ACOSTA, KAREN DANA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