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UDILLO HERNANDEZ, JOSE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254 D5 M24 AND ANTALOMA, COL. ALTAGRACIA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HR870108E9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HR870108HJCDRF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UDILLO HERNANDEZ, JOSE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