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 BAS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LINGÛISTICO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 BAS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EMOTIONAL Y EXPERIMENTIAL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