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CERRA JUAREZ, JULIET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ra 1700 Col. Parques Tepeyac. C.P. 45050.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JJ680303K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JJ680303MDFC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CERRA JUAREZ, JULIET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