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BAUTISTA MEJIA, DORA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1526760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BLVD SANTILLANA 11 10 G, SOLARES RESIDENCIAL.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BAMD620118LS0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BAMD620118MMNTJR04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BAUTISTA MEJIA, DORA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