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CRISTOBAL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233830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Laura Méndez 4113, Patria Nueva, 44960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AICG850619528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AIGC850619HJCVRR07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CRISTOBAL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ADICIONAL AL ESPAÑOL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RESEARCH METHODOLOGY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12:50:00 - 13:40:00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BASICO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LENGUA ADICIONAL AL ESPAÑOL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RESEARCH METHODOLOGY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BASICO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