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GAMEZ TRINIDAD MARIA CELINA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GAMEZ TRINIDAD MARIA CELINA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