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ZULUAGA HOYOS, MARIA LORENZA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12425206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VALLE 1229 414, LORETTA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ZUHL800906E36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ZUHL800906MNELYR03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ZULUAGA HOYOS, MARIA LORENZA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