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UÑOZ, MAYRA CITLALI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59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ISTAS 106, MZ-9 LT-6, MONTEBELLO DELLA ST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M881215P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M881215MASZX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UÑOZ, MAYRA CITLALI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