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OVANDO,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62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NTIAGO 229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OP920126U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OP920126MASN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OVANDO,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