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CARRERA, ADRIA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164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CRISANTEMOS EDIFICIO 3TN DEPTO 3 INFONAVIT PIRULES, AGUASA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A641031J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A641031MDFNR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CARRERA, ADRIA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