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GUTIERREZ, DIANA LAURA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13905725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DE ESCALERAS 203, PASEOS DE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RAGD991023LH9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RAGD991023MASMTN04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GUTIERREZ, DIANA LAURA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