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QUINTANA PEREZ, ESDRA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12059414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MAIZALEZ 213, VALLOE DEL CAMPESTRE, CP. 20110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QUPE9510146H3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QUPE951014MDFNRS01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QUINTANA PEREZ, ESDRA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INBOUND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SHOPPER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INBOUND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APLICADOS A CONTENIDOS DIGITALES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SHOPPER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