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POLETTI VAZQUEZ, EDUARDO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0021900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TEPOZTLAN 407 ESQUINA SIERRA DE PINOS BOSQUES DEL PRADO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POVE560807DE9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POVE560807HMNLZD00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POLETTI VAZQUEZ, EDUARDO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$357.50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$357.50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$357.50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$357.50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