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MEDINA, JEROME ISAI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ANTILLAS CIRC. 226,  BARLOVENTO.COND.202286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PAMJ010602NM1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PAMJ010602HASDDRA7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MEDINA, JEROME ISAI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DE NEGOCIO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IDENTIFICACIÓN DE PRODUCTOS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DE NEGOCIO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IDENTIFICACIÓN DE PRODUCTOS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CULINARIAS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DE NEGOCIO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CULINARIAS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