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RODRIGUEZ, DIEGO.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RODRIGUEZ, DIEGO.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1994-06-12</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LORD940612HASPDG02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LORD940612L82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POZO DE ZAFIRO #232, POZO BRAVO SUR,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4119@ucuauhtemoc.edu.mx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EVALUACIÓN DE ESPACIO-AMBIENTES POR EL USUARIO POTENCIAL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VISITAS DE OBRA Y REPORTES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