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DIAZ DE LEON,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DIAZ DE LEON,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