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MENDEZ, RAQUEL EDUWIG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32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ONVENCIÓN SUR DE 1914  #908, FRACC. JARDINES DE AGUASCALIENT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R681016H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R681016MGTRNQ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MENDEZ, RAQUEL EDUWIG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