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GOMEZ, OLINKA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BENITES CARRASCO 101, SANTA ANITA 1RA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EAGO770224E59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EAGO770224MASSML04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GOMEZ, OLINKA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II.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2025-01-31 - 2025-06-06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