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ESQUIVEL RIVERA,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13853481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TERCIOPELO 108 C, JESUS GOMEZ PRTUGAL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EURA850828FK5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EURA850828HASSVN04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ESQUIVEL RIVERA,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CONSERVACIÓN DE LA ENERGÍA Y SUS INTERACCIONES CON LA MATERIA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CONSERVACIÓN DE LA ENERGÍA Y SUS INTERACCIONES CON LA MATERIA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CONSERVACIÓN DE LA ENERGÍA Y SUS INTERACCIONES CON LA MATERIA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CONSERVACIÓN DE LA ENERGÍA Y SUS INTERACCIONES CON LA MATERIA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CONSERVACIÓN DE LA ENERGÍA Y SUS INTERACCIONES CON LA MATERIA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CONSERVACIÓN DE LA ENERGÍA Y SUS INTERACCIONES CON LA MATERIA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