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 MAR AGUED,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DEL VALLE 104, VALLE ESCONDIDO,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COMO860221PQ6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COMO860221HJCLRS06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 MAR AGUED,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