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CASTAÑEDA MAHO, ZULMA ILIANA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8026367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SAN  GERARDO 21, SAN GERARDO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CAMZ720512GS5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CAMZ720512MASSHL09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CASTAÑEDA MAHO, ZULMA ILIANA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MÉDICO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MÉDICO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